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C96" w:rsidRDefault="003C1BA1" w:rsidP="003C1BA1">
      <w:pPr>
        <w:rPr>
          <w:sz w:val="24"/>
          <w:szCs w:val="24"/>
        </w:rPr>
      </w:pPr>
      <w:r w:rsidRPr="003C1BA1">
        <w:rPr>
          <w:sz w:val="24"/>
          <w:szCs w:val="24"/>
        </w:rPr>
        <w:t>Name</w:t>
      </w:r>
      <w:proofErr w:type="gramStart"/>
      <w:r w:rsidRPr="003C1BA1">
        <w:rPr>
          <w:sz w:val="24"/>
          <w:szCs w:val="24"/>
        </w:rPr>
        <w:t>:_</w:t>
      </w:r>
      <w:proofErr w:type="gramEnd"/>
      <w:r w:rsidRPr="003C1BA1">
        <w:rPr>
          <w:sz w:val="24"/>
          <w:szCs w:val="24"/>
        </w:rPr>
        <w:t>_______________________</w:t>
      </w:r>
      <w:r w:rsidRPr="003C1BA1">
        <w:rPr>
          <w:sz w:val="24"/>
          <w:szCs w:val="24"/>
        </w:rPr>
        <w:tab/>
      </w:r>
      <w:r w:rsidRPr="003C1BA1">
        <w:rPr>
          <w:sz w:val="24"/>
          <w:szCs w:val="24"/>
        </w:rPr>
        <w:tab/>
      </w:r>
      <w:r w:rsidRPr="003C1BA1">
        <w:rPr>
          <w:sz w:val="24"/>
          <w:szCs w:val="24"/>
        </w:rPr>
        <w:tab/>
      </w:r>
      <w:r w:rsidRPr="003C1BA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1BA1">
        <w:rPr>
          <w:sz w:val="24"/>
          <w:szCs w:val="24"/>
        </w:rPr>
        <w:t>Core:_____________</w:t>
      </w:r>
    </w:p>
    <w:p w:rsidR="003C1BA1" w:rsidRDefault="003C4B25" w:rsidP="00E05BF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36"/>
          <w:szCs w:val="36"/>
          <w:u w:val="single"/>
        </w:rPr>
        <w:t>New American Nation/1800s</w:t>
      </w:r>
      <w:r w:rsidR="003C1BA1" w:rsidRPr="003C1BA1">
        <w:rPr>
          <w:b/>
          <w:sz w:val="36"/>
          <w:szCs w:val="36"/>
          <w:u w:val="single"/>
        </w:rPr>
        <w:t>:  Critical Vocabulary</w:t>
      </w:r>
    </w:p>
    <w:p w:rsidR="00E05BF5" w:rsidRPr="00E05BF5" w:rsidRDefault="00E05BF5" w:rsidP="00E05BF5">
      <w:pPr>
        <w:spacing w:after="0" w:line="240" w:lineRule="auto"/>
        <w:jc w:val="center"/>
        <w:rPr>
          <w:sz w:val="24"/>
          <w:szCs w:val="24"/>
        </w:rPr>
      </w:pPr>
      <w:r w:rsidRPr="00E05BF5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Pages </w:t>
      </w:r>
      <w:r w:rsidR="003C4B25">
        <w:rPr>
          <w:b/>
          <w:sz w:val="24"/>
          <w:szCs w:val="24"/>
        </w:rPr>
        <w:t>233</w:t>
      </w:r>
      <w:r w:rsidRPr="00E05BF5">
        <w:rPr>
          <w:b/>
          <w:sz w:val="24"/>
          <w:szCs w:val="24"/>
        </w:rPr>
        <w:t>-</w:t>
      </w:r>
      <w:r w:rsidR="00BF5667">
        <w:rPr>
          <w:b/>
          <w:sz w:val="24"/>
          <w:szCs w:val="24"/>
        </w:rPr>
        <w:t>335</w:t>
      </w:r>
      <w:r>
        <w:rPr>
          <w:b/>
          <w:sz w:val="24"/>
          <w:szCs w:val="24"/>
        </w:rPr>
        <w:t xml:space="preserve"> of text)</w:t>
      </w:r>
    </w:p>
    <w:p w:rsidR="003C1BA1" w:rsidRPr="00E05BF5" w:rsidRDefault="003C1BA1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 w:rsidRPr="00E05BF5">
        <w:rPr>
          <w:b/>
        </w:rPr>
        <w:t xml:space="preserve"> </w:t>
      </w:r>
      <w:r w:rsidR="003C4B25">
        <w:rPr>
          <w:b/>
          <w:sz w:val="24"/>
          <w:szCs w:val="24"/>
        </w:rPr>
        <w:t>George Washington</w:t>
      </w:r>
      <w:r w:rsidRPr="00E05BF5">
        <w:rPr>
          <w:b/>
          <w:sz w:val="24"/>
          <w:szCs w:val="24"/>
        </w:rPr>
        <w:t>:</w:t>
      </w:r>
    </w:p>
    <w:p w:rsidR="003C1BA1" w:rsidRPr="00E05BF5" w:rsidRDefault="003C4B25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Alexander Hamilton</w:t>
      </w:r>
      <w:r w:rsidR="003C1BA1" w:rsidRPr="00E05BF5">
        <w:rPr>
          <w:b/>
          <w:sz w:val="24"/>
          <w:szCs w:val="24"/>
        </w:rPr>
        <w:t>:</w:t>
      </w:r>
    </w:p>
    <w:p w:rsidR="003C1BA1" w:rsidRPr="00E05BF5" w:rsidRDefault="003C4B25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National Debt</w:t>
      </w:r>
      <w:r w:rsidR="003C1BA1" w:rsidRPr="00E05BF5">
        <w:rPr>
          <w:b/>
          <w:sz w:val="24"/>
          <w:szCs w:val="24"/>
        </w:rPr>
        <w:t>:</w:t>
      </w:r>
    </w:p>
    <w:p w:rsidR="003C1BA1" w:rsidRPr="00E05BF5" w:rsidRDefault="003C4B25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Loose Construction</w:t>
      </w:r>
      <w:r w:rsidR="003C1BA1" w:rsidRPr="00E05BF5">
        <w:rPr>
          <w:b/>
          <w:sz w:val="24"/>
          <w:szCs w:val="24"/>
        </w:rPr>
        <w:t>:</w:t>
      </w:r>
    </w:p>
    <w:p w:rsidR="003C1BA1" w:rsidRPr="00E05BF5" w:rsidRDefault="003C4B25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Strict Construction</w:t>
      </w:r>
      <w:r w:rsidR="003C1BA1" w:rsidRPr="00E05BF5">
        <w:rPr>
          <w:b/>
          <w:sz w:val="24"/>
          <w:szCs w:val="24"/>
        </w:rPr>
        <w:t>:</w:t>
      </w:r>
    </w:p>
    <w:p w:rsidR="003C1BA1" w:rsidRPr="00E05BF5" w:rsidRDefault="003C4B25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Whiskey Rebellion</w:t>
      </w:r>
      <w:r w:rsidR="003C1BA1" w:rsidRPr="00E05BF5">
        <w:rPr>
          <w:b/>
          <w:sz w:val="24"/>
          <w:szCs w:val="24"/>
        </w:rPr>
        <w:t>:</w:t>
      </w:r>
    </w:p>
    <w:p w:rsidR="003C1BA1" w:rsidRPr="00E05BF5" w:rsidRDefault="003C4B25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XYZ Affair:</w:t>
      </w:r>
    </w:p>
    <w:p w:rsidR="003C1BA1" w:rsidRPr="00E05BF5" w:rsidRDefault="003C4B25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Alien &amp; Sedition Acts</w:t>
      </w:r>
      <w:r w:rsidR="003C1BA1" w:rsidRPr="00E05BF5">
        <w:rPr>
          <w:b/>
          <w:sz w:val="24"/>
          <w:szCs w:val="24"/>
        </w:rPr>
        <w:t>:</w:t>
      </w:r>
    </w:p>
    <w:p w:rsidR="003C1BA1" w:rsidRPr="00E05BF5" w:rsidRDefault="003C4B25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John Adams</w:t>
      </w:r>
      <w:r w:rsidR="003C1BA1" w:rsidRPr="00E05BF5">
        <w:rPr>
          <w:b/>
          <w:sz w:val="24"/>
          <w:szCs w:val="24"/>
        </w:rPr>
        <w:t>:</w:t>
      </w:r>
    </w:p>
    <w:p w:rsidR="003C1BA1" w:rsidRPr="00E05BF5" w:rsidRDefault="003C4B25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Thomas Jefferson</w:t>
      </w:r>
      <w:r w:rsidR="003C1BA1" w:rsidRPr="00E05BF5">
        <w:rPr>
          <w:b/>
          <w:sz w:val="24"/>
          <w:szCs w:val="24"/>
        </w:rPr>
        <w:t>:</w:t>
      </w:r>
    </w:p>
    <w:p w:rsidR="003C1BA1" w:rsidRPr="00E05BF5" w:rsidRDefault="00B84027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Marbury v. Madison</w:t>
      </w:r>
      <w:r w:rsidR="003C1BA1" w:rsidRPr="00E05BF5">
        <w:rPr>
          <w:b/>
          <w:sz w:val="24"/>
          <w:szCs w:val="24"/>
        </w:rPr>
        <w:t>:</w:t>
      </w:r>
    </w:p>
    <w:p w:rsidR="003C1BA1" w:rsidRPr="00E05BF5" w:rsidRDefault="00B84027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Louisiana Purchase</w:t>
      </w:r>
      <w:r w:rsidR="003C1BA1" w:rsidRPr="00E05BF5">
        <w:rPr>
          <w:b/>
          <w:sz w:val="24"/>
          <w:szCs w:val="24"/>
        </w:rPr>
        <w:t>:</w:t>
      </w:r>
    </w:p>
    <w:p w:rsidR="003C1BA1" w:rsidRPr="00E05BF5" w:rsidRDefault="00B84027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Lewis &amp; Clark Expedition</w:t>
      </w:r>
      <w:r w:rsidR="003C1BA1" w:rsidRPr="00E05BF5">
        <w:rPr>
          <w:b/>
          <w:sz w:val="24"/>
          <w:szCs w:val="24"/>
        </w:rPr>
        <w:t>:</w:t>
      </w:r>
    </w:p>
    <w:p w:rsidR="003C1BA1" w:rsidRPr="00E05BF5" w:rsidRDefault="00B84027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Sacagawea</w:t>
      </w:r>
      <w:r w:rsidR="003C1BA1" w:rsidRPr="00E05BF5">
        <w:rPr>
          <w:b/>
          <w:sz w:val="24"/>
          <w:szCs w:val="24"/>
        </w:rPr>
        <w:t>:</w:t>
      </w:r>
    </w:p>
    <w:p w:rsidR="003C1BA1" w:rsidRPr="00E05BF5" w:rsidRDefault="00B84027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James Madison</w:t>
      </w:r>
      <w:r w:rsidR="003C1BA1" w:rsidRPr="00E05BF5">
        <w:rPr>
          <w:b/>
          <w:sz w:val="24"/>
          <w:szCs w:val="24"/>
        </w:rPr>
        <w:t>:</w:t>
      </w:r>
    </w:p>
    <w:p w:rsidR="003C1BA1" w:rsidRPr="00E05BF5" w:rsidRDefault="00B84027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Battle of New Orleans</w:t>
      </w:r>
      <w:r w:rsidR="003C1BA1" w:rsidRPr="00E05BF5">
        <w:rPr>
          <w:b/>
          <w:sz w:val="24"/>
          <w:szCs w:val="24"/>
        </w:rPr>
        <w:t>:</w:t>
      </w:r>
    </w:p>
    <w:p w:rsidR="003C1BA1" w:rsidRPr="00E05BF5" w:rsidRDefault="00B84027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Andrew Jackson</w:t>
      </w:r>
      <w:r w:rsidR="003C1BA1" w:rsidRPr="00E05BF5">
        <w:rPr>
          <w:b/>
          <w:sz w:val="24"/>
          <w:szCs w:val="24"/>
        </w:rPr>
        <w:t>:</w:t>
      </w:r>
    </w:p>
    <w:p w:rsidR="003C1BA1" w:rsidRPr="00E05BF5" w:rsidRDefault="00ED2419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B84027">
        <w:rPr>
          <w:b/>
          <w:sz w:val="24"/>
          <w:szCs w:val="24"/>
        </w:rPr>
        <w:t>onroe Doctrine</w:t>
      </w:r>
      <w:r w:rsidR="003C1BA1" w:rsidRPr="00E05BF5">
        <w:rPr>
          <w:b/>
          <w:sz w:val="24"/>
          <w:szCs w:val="24"/>
        </w:rPr>
        <w:t>:</w:t>
      </w:r>
    </w:p>
    <w:p w:rsidR="003C1BA1" w:rsidRPr="00E05BF5" w:rsidRDefault="00B84027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Nationalism</w:t>
      </w:r>
      <w:r w:rsidR="003C1BA1" w:rsidRPr="00E05BF5">
        <w:rPr>
          <w:b/>
          <w:sz w:val="24"/>
          <w:szCs w:val="24"/>
        </w:rPr>
        <w:t>:</w:t>
      </w:r>
    </w:p>
    <w:p w:rsidR="003C1BA1" w:rsidRPr="00E05BF5" w:rsidRDefault="00B84027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Henry Clay</w:t>
      </w:r>
      <w:r w:rsidR="003C1BA1" w:rsidRPr="00E05BF5">
        <w:rPr>
          <w:b/>
          <w:sz w:val="24"/>
          <w:szCs w:val="24"/>
        </w:rPr>
        <w:t>:</w:t>
      </w:r>
    </w:p>
    <w:p w:rsidR="003C1BA1" w:rsidRPr="00E05BF5" w:rsidRDefault="00B84027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American System</w:t>
      </w:r>
      <w:r w:rsidR="003C1BA1" w:rsidRPr="00E05BF5">
        <w:rPr>
          <w:b/>
          <w:sz w:val="24"/>
          <w:szCs w:val="24"/>
        </w:rPr>
        <w:t>:</w:t>
      </w:r>
    </w:p>
    <w:p w:rsidR="003C1BA1" w:rsidRPr="00E05BF5" w:rsidRDefault="00B84027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Erie Canal</w:t>
      </w:r>
      <w:r w:rsidR="003C1BA1" w:rsidRPr="00E05BF5">
        <w:rPr>
          <w:b/>
          <w:sz w:val="24"/>
          <w:szCs w:val="24"/>
        </w:rPr>
        <w:t>:</w:t>
      </w:r>
    </w:p>
    <w:p w:rsidR="003C1BA1" w:rsidRPr="00E05BF5" w:rsidRDefault="00B84027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Sectionalism</w:t>
      </w:r>
      <w:r w:rsidR="003C1BA1" w:rsidRPr="00E05BF5">
        <w:rPr>
          <w:b/>
          <w:sz w:val="24"/>
          <w:szCs w:val="24"/>
        </w:rPr>
        <w:t>:</w:t>
      </w:r>
    </w:p>
    <w:p w:rsidR="003C1BA1" w:rsidRPr="00E05BF5" w:rsidRDefault="00B84027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Missouri Compromise</w:t>
      </w:r>
      <w:r w:rsidR="003C1BA1" w:rsidRPr="00E05BF5">
        <w:rPr>
          <w:b/>
          <w:sz w:val="24"/>
          <w:szCs w:val="24"/>
        </w:rPr>
        <w:t>:</w:t>
      </w:r>
    </w:p>
    <w:p w:rsidR="003C1BA1" w:rsidRPr="00E05BF5" w:rsidRDefault="00B84027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Jacksonian Democracy</w:t>
      </w:r>
      <w:r w:rsidR="003C1BA1" w:rsidRPr="00E05BF5">
        <w:rPr>
          <w:b/>
          <w:sz w:val="24"/>
          <w:szCs w:val="24"/>
        </w:rPr>
        <w:t>:</w:t>
      </w:r>
    </w:p>
    <w:p w:rsidR="003C1BA1" w:rsidRPr="00E05BF5" w:rsidRDefault="00B84027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Spoils System</w:t>
      </w:r>
      <w:r w:rsidR="003C1BA1" w:rsidRPr="00E05BF5">
        <w:rPr>
          <w:b/>
          <w:sz w:val="24"/>
          <w:szCs w:val="24"/>
        </w:rPr>
        <w:t>:</w:t>
      </w:r>
    </w:p>
    <w:p w:rsidR="003C1BA1" w:rsidRPr="00E05BF5" w:rsidRDefault="00B84027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Nullification Crisis</w:t>
      </w:r>
      <w:r w:rsidR="003C1BA1" w:rsidRPr="00E05BF5">
        <w:rPr>
          <w:b/>
          <w:sz w:val="24"/>
          <w:szCs w:val="24"/>
        </w:rPr>
        <w:t>:</w:t>
      </w:r>
    </w:p>
    <w:p w:rsidR="008004AB" w:rsidRPr="00E05BF5" w:rsidRDefault="00B84027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Indian Removal Act</w:t>
      </w:r>
      <w:r w:rsidR="008004AB" w:rsidRPr="00E05BF5">
        <w:rPr>
          <w:b/>
          <w:sz w:val="24"/>
          <w:szCs w:val="24"/>
        </w:rPr>
        <w:t>:</w:t>
      </w:r>
    </w:p>
    <w:p w:rsidR="008004AB" w:rsidRPr="00E05BF5" w:rsidRDefault="00B84027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Trail of Tears</w:t>
      </w:r>
      <w:r w:rsidR="008004AB" w:rsidRPr="00E05BF5">
        <w:rPr>
          <w:b/>
          <w:sz w:val="24"/>
          <w:szCs w:val="24"/>
        </w:rPr>
        <w:t>:</w:t>
      </w:r>
    </w:p>
    <w:p w:rsidR="008004AB" w:rsidRPr="00E05BF5" w:rsidRDefault="00B84027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Industrial Revolution</w:t>
      </w:r>
      <w:r w:rsidR="008004AB" w:rsidRPr="00E05BF5">
        <w:rPr>
          <w:b/>
          <w:sz w:val="24"/>
          <w:szCs w:val="24"/>
        </w:rPr>
        <w:t>:</w:t>
      </w:r>
    </w:p>
    <w:p w:rsidR="008004AB" w:rsidRPr="00E05BF5" w:rsidRDefault="00B84027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Textiles</w:t>
      </w:r>
      <w:r w:rsidR="008004AB" w:rsidRPr="00E05BF5">
        <w:rPr>
          <w:b/>
          <w:sz w:val="24"/>
          <w:szCs w:val="24"/>
        </w:rPr>
        <w:t>:</w:t>
      </w:r>
    </w:p>
    <w:p w:rsidR="008004AB" w:rsidRPr="00E05BF5" w:rsidRDefault="00B84027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Eli Whitney</w:t>
      </w:r>
      <w:r w:rsidR="008004AB" w:rsidRPr="00E05BF5">
        <w:rPr>
          <w:b/>
          <w:sz w:val="24"/>
          <w:szCs w:val="24"/>
        </w:rPr>
        <w:t>:</w:t>
      </w:r>
    </w:p>
    <w:p w:rsidR="008004AB" w:rsidRPr="00E05BF5" w:rsidRDefault="00B84027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Interchangeable Parts</w:t>
      </w:r>
      <w:r w:rsidR="00E05BF5" w:rsidRPr="00E05BF5">
        <w:rPr>
          <w:b/>
          <w:sz w:val="24"/>
          <w:szCs w:val="24"/>
        </w:rPr>
        <w:t>:</w:t>
      </w:r>
    </w:p>
    <w:p w:rsidR="00E05BF5" w:rsidRDefault="00355A98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Cotton Gin</w:t>
      </w:r>
      <w:r w:rsidR="00E05BF5" w:rsidRPr="00E05BF5">
        <w:rPr>
          <w:b/>
          <w:sz w:val="24"/>
          <w:szCs w:val="24"/>
        </w:rPr>
        <w:t>:</w:t>
      </w:r>
    </w:p>
    <w:p w:rsidR="003C50F9" w:rsidRDefault="00355A98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Lowell System</w:t>
      </w:r>
      <w:r w:rsidR="003C50F9">
        <w:rPr>
          <w:b/>
          <w:sz w:val="24"/>
          <w:szCs w:val="24"/>
        </w:rPr>
        <w:t>:</w:t>
      </w:r>
    </w:p>
    <w:p w:rsidR="00355A98" w:rsidRDefault="00355A98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Robert Fulton:</w:t>
      </w:r>
    </w:p>
    <w:p w:rsidR="00355A98" w:rsidRDefault="00355A98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Telegraph:</w:t>
      </w:r>
    </w:p>
    <w:p w:rsidR="000246F5" w:rsidRDefault="000246F5" w:rsidP="000246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Transcendentalism:</w:t>
      </w:r>
    </w:p>
    <w:p w:rsidR="000246F5" w:rsidRDefault="000246F5" w:rsidP="000246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Ralph Waldo Emerson:</w:t>
      </w:r>
    </w:p>
    <w:p w:rsidR="000246F5" w:rsidRDefault="000246F5" w:rsidP="000246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Henry David Thoreau:</w:t>
      </w:r>
    </w:p>
    <w:p w:rsidR="000246F5" w:rsidRDefault="000246F5" w:rsidP="000246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Utopian Communities:</w:t>
      </w:r>
    </w:p>
    <w:p w:rsidR="000246F5" w:rsidRDefault="000246F5" w:rsidP="000246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Edgar Allen Poe:</w:t>
      </w:r>
    </w:p>
    <w:p w:rsidR="000246F5" w:rsidRDefault="000246F5" w:rsidP="000246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Emily Dickinson:</w:t>
      </w:r>
    </w:p>
    <w:p w:rsidR="000246F5" w:rsidRDefault="000246F5" w:rsidP="000246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Henry Wadsworth Longfellow:</w:t>
      </w:r>
    </w:p>
    <w:p w:rsidR="000246F5" w:rsidRDefault="000246F5" w:rsidP="000246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Walt Whitman:</w:t>
      </w:r>
    </w:p>
    <w:p w:rsidR="000246F5" w:rsidRDefault="000246F5" w:rsidP="000246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Second Great Awakening:</w:t>
      </w:r>
    </w:p>
    <w:p w:rsidR="000246F5" w:rsidRDefault="000246F5" w:rsidP="000246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Temperance Movement:</w:t>
      </w:r>
    </w:p>
    <w:p w:rsidR="000246F5" w:rsidRDefault="000246F5" w:rsidP="000246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Dorothea Dix:</w:t>
      </w:r>
    </w:p>
    <w:p w:rsidR="000246F5" w:rsidRDefault="000246F5" w:rsidP="000246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Horace Mann:</w:t>
      </w:r>
    </w:p>
    <w:p w:rsidR="000246F5" w:rsidRDefault="000246F5" w:rsidP="000246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Abolition:</w:t>
      </w:r>
    </w:p>
    <w:p w:rsidR="000246F5" w:rsidRDefault="000246F5" w:rsidP="000246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William Lloyd Garrison:</w:t>
      </w:r>
    </w:p>
    <w:p w:rsidR="000246F5" w:rsidRDefault="000246F5" w:rsidP="000246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Frederick Douglass:</w:t>
      </w:r>
    </w:p>
    <w:p w:rsidR="000246F5" w:rsidRDefault="000246F5" w:rsidP="000246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Sojourner Truth:</w:t>
      </w:r>
    </w:p>
    <w:p w:rsidR="000246F5" w:rsidRDefault="000246F5" w:rsidP="000246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Elizabeth Cady Stanton:</w:t>
      </w:r>
    </w:p>
    <w:p w:rsidR="000246F5" w:rsidRDefault="000246F5" w:rsidP="000246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Lucretia Mott:</w:t>
      </w:r>
    </w:p>
    <w:p w:rsidR="000246F5" w:rsidRDefault="000246F5" w:rsidP="000246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Seneca Falls Convention:</w:t>
      </w:r>
    </w:p>
    <w:p w:rsidR="000246F5" w:rsidRDefault="000246F5" w:rsidP="000246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Declaration of Sentiments:</w:t>
      </w:r>
    </w:p>
    <w:p w:rsidR="000246F5" w:rsidRPr="00A55E8E" w:rsidRDefault="000246F5" w:rsidP="000246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 w:rsidRPr="00A55E8E">
        <w:rPr>
          <w:b/>
          <w:sz w:val="24"/>
          <w:szCs w:val="24"/>
        </w:rPr>
        <w:t>Susan B. Anthony:</w:t>
      </w:r>
      <w:bookmarkStart w:id="0" w:name="_GoBack"/>
      <w:bookmarkEnd w:id="0"/>
    </w:p>
    <w:sectPr w:rsidR="000246F5" w:rsidRPr="00A55E8E" w:rsidSect="007A4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B4097"/>
    <w:multiLevelType w:val="hybridMultilevel"/>
    <w:tmpl w:val="0D5C0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A1"/>
    <w:rsid w:val="000246F5"/>
    <w:rsid w:val="00060A29"/>
    <w:rsid w:val="00355A98"/>
    <w:rsid w:val="003C1BA1"/>
    <w:rsid w:val="003C4B25"/>
    <w:rsid w:val="003C50F9"/>
    <w:rsid w:val="00513FFC"/>
    <w:rsid w:val="005553DB"/>
    <w:rsid w:val="007A4C96"/>
    <w:rsid w:val="008004AB"/>
    <w:rsid w:val="008C1C89"/>
    <w:rsid w:val="00A55E8E"/>
    <w:rsid w:val="00B84027"/>
    <w:rsid w:val="00BF5667"/>
    <w:rsid w:val="00D83D47"/>
    <w:rsid w:val="00E05BF5"/>
    <w:rsid w:val="00ED2419"/>
    <w:rsid w:val="00ED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0A801A-7CD0-40FE-9698-60752E8D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B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Walton-Verona Schools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hsadmin</dc:creator>
  <cp:lastModifiedBy>Barth, Jeff</cp:lastModifiedBy>
  <cp:revision>2</cp:revision>
  <cp:lastPrinted>2014-02-13T19:43:00Z</cp:lastPrinted>
  <dcterms:created xsi:type="dcterms:W3CDTF">2017-01-30T18:27:00Z</dcterms:created>
  <dcterms:modified xsi:type="dcterms:W3CDTF">2017-01-30T18:27:00Z</dcterms:modified>
</cp:coreProperties>
</file>